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8F" w:rsidRDefault="0031448F" w:rsidP="008E01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36D82" w:rsidRPr="00536D82" w:rsidRDefault="00536D82" w:rsidP="008E01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87A" w:rsidRPr="0023587A" w:rsidRDefault="0023587A" w:rsidP="00235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87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5B1D81" wp14:editId="0587A56C">
            <wp:extent cx="752475" cy="752475"/>
            <wp:effectExtent l="19050" t="0" r="9525" b="0"/>
            <wp:docPr id="2" name="Рисунок 2" descr="cc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7A" w:rsidRPr="0023587A" w:rsidRDefault="0023587A" w:rsidP="0023587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587A">
        <w:rPr>
          <w:rFonts w:ascii="Times New Roman" w:eastAsia="Times New Roman" w:hAnsi="Times New Roman" w:cs="Times New Roman"/>
          <w:b/>
          <w:sz w:val="32"/>
          <w:szCs w:val="32"/>
        </w:rPr>
        <w:t>СОЮЗ СОВЕТСКИХ СОЦИАЛИСТИЧЕСКИХ РЕСПУБЛИК</w:t>
      </w:r>
    </w:p>
    <w:p w:rsidR="0023587A" w:rsidRPr="0023587A" w:rsidRDefault="0023587A" w:rsidP="002358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DC9">
        <w:rPr>
          <w:rFonts w:ascii="Times New Roman" w:eastAsia="Times New Roman" w:hAnsi="Times New Roman" w:cs="Times New Roman"/>
          <w:b/>
          <w:sz w:val="28"/>
          <w:szCs w:val="28"/>
        </w:rPr>
        <w:t>МОСКОВСКИЙ ГОРОДСКОЙ ИСПОЛНИТЕЛЬНЫЙ КОМИТЕТ</w:t>
      </w:r>
    </w:p>
    <w:tbl>
      <w:tblPr>
        <w:tblStyle w:val="a3"/>
        <w:tblW w:w="10632" w:type="dxa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3587A" w:rsidRPr="0023587A" w:rsidTr="0023587A">
        <w:tc>
          <w:tcPr>
            <w:tcW w:w="10632" w:type="dxa"/>
          </w:tcPr>
          <w:p w:rsidR="0023587A" w:rsidRPr="0023587A" w:rsidRDefault="00F71E3D" w:rsidP="002358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1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41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Сходненская</w:t>
            </w:r>
            <w:proofErr w:type="spellEnd"/>
            <w:r w:rsidRPr="00641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44/17 </w:t>
            </w:r>
            <w:r w:rsidR="00641A5F" w:rsidRPr="00641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пом. </w:t>
            </w:r>
            <w:r w:rsidR="00641A5F" w:rsidRPr="00641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IV</w:t>
            </w:r>
            <w:r w:rsidR="00641A5F" w:rsidRPr="00641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ком.1-8, Москва, СССР, РСФСР, 125363</w:t>
            </w:r>
            <w:r w:rsidR="0023587A" w:rsidRPr="002358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hyperlink r:id="rId7" w:history="1">
              <w:r w:rsidR="0023587A" w:rsidRPr="00641A5F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</w:rPr>
                <w:t>http://ussrgov.su</w:t>
              </w:r>
            </w:hyperlink>
            <w:r w:rsidR="0023587A" w:rsidRPr="002358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, </w:t>
            </w:r>
            <w:hyperlink r:id="rId8" w:history="1">
              <w:r w:rsidR="0023587A" w:rsidRPr="00641A5F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</w:rPr>
                <w:t>mvd@yagrazdanin.su</w:t>
              </w:r>
            </w:hyperlink>
          </w:p>
        </w:tc>
      </w:tr>
    </w:tbl>
    <w:p w:rsidR="0023587A" w:rsidRDefault="0023587A" w:rsidP="00F71E3D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71E3D" w:rsidRDefault="00641A5F" w:rsidP="00641A5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641A5F" w:rsidRPr="00536D82" w:rsidRDefault="00641A5F" w:rsidP="00536D82">
      <w:pPr>
        <w:pStyle w:val="a4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6D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№12</w:t>
      </w:r>
    </w:p>
    <w:p w:rsidR="00641A5F" w:rsidRDefault="00641A5F" w:rsidP="00641A5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7173" w:rsidRDefault="005A1A30" w:rsidP="00536D8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1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исполнение требований Решения Совета Общины Коренных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ародов Руси московского ре</w:t>
      </w:r>
      <w:r w:rsidR="0037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гиона №87 от 29 сентября 2015г. ПРИКАЗЫВАЮ:</w:t>
      </w:r>
    </w:p>
    <w:p w:rsidR="006D2DC9" w:rsidRDefault="00377173" w:rsidP="00536D82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A1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E0109" w:rsidRPr="00536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азначить руководителем</w:t>
      </w:r>
      <w:r w:rsidR="006731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Центрального</w:t>
      </w:r>
      <w:r w:rsidR="008E0109" w:rsidRPr="00536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109" w:rsidRPr="00536D82">
        <w:rPr>
          <w:rFonts w:ascii="Times New Roman" w:hAnsi="Times New Roman" w:cs="Times New Roman"/>
          <w:sz w:val="28"/>
          <w:szCs w:val="28"/>
        </w:rPr>
        <w:t xml:space="preserve">Управления Государственных </w:t>
      </w:r>
      <w:r w:rsidR="0031448F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8E0109" w:rsidRPr="00536D82">
        <w:rPr>
          <w:rFonts w:ascii="Times New Roman" w:hAnsi="Times New Roman" w:cs="Times New Roman"/>
          <w:sz w:val="28"/>
          <w:szCs w:val="28"/>
        </w:rPr>
        <w:t>сберегательных касс СССР Куприенко Ал</w:t>
      </w:r>
      <w:r>
        <w:rPr>
          <w:rFonts w:ascii="Times New Roman" w:hAnsi="Times New Roman" w:cs="Times New Roman"/>
          <w:sz w:val="28"/>
          <w:szCs w:val="28"/>
        </w:rPr>
        <w:t>ександру Константиновну;</w:t>
      </w:r>
    </w:p>
    <w:p w:rsidR="00673155" w:rsidRDefault="00673155" w:rsidP="00536D82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3155">
        <w:rPr>
          <w:rFonts w:ascii="Times New Roman" w:hAnsi="Times New Roman" w:cs="Times New Roman"/>
          <w:sz w:val="28"/>
          <w:szCs w:val="28"/>
        </w:rPr>
        <w:t>назн</w:t>
      </w:r>
      <w:r>
        <w:rPr>
          <w:rFonts w:ascii="Times New Roman" w:hAnsi="Times New Roman" w:cs="Times New Roman"/>
          <w:sz w:val="28"/>
          <w:szCs w:val="28"/>
        </w:rPr>
        <w:t>ачить руководителем</w:t>
      </w:r>
      <w:r w:rsidRPr="00673155">
        <w:rPr>
          <w:rFonts w:ascii="Times New Roman" w:hAnsi="Times New Roman" w:cs="Times New Roman"/>
          <w:sz w:val="28"/>
          <w:szCs w:val="28"/>
        </w:rPr>
        <w:t xml:space="preserve"> Управления Государственных сберегательных </w:t>
      </w:r>
      <w:r w:rsidR="0031448F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673155">
        <w:rPr>
          <w:rFonts w:ascii="Times New Roman" w:hAnsi="Times New Roman" w:cs="Times New Roman"/>
          <w:sz w:val="28"/>
          <w:szCs w:val="28"/>
        </w:rPr>
        <w:t xml:space="preserve">касс СССР </w:t>
      </w:r>
      <w:r>
        <w:rPr>
          <w:rFonts w:ascii="Times New Roman" w:hAnsi="Times New Roman" w:cs="Times New Roman"/>
          <w:sz w:val="28"/>
          <w:szCs w:val="28"/>
        </w:rPr>
        <w:t xml:space="preserve">по городу Москве </w:t>
      </w:r>
      <w:r w:rsidR="00051468">
        <w:rPr>
          <w:rFonts w:ascii="Times New Roman" w:hAnsi="Times New Roman" w:cs="Times New Roman"/>
          <w:sz w:val="28"/>
          <w:szCs w:val="28"/>
        </w:rPr>
        <w:t>Самсонову Алевтину Леонидовну;</w:t>
      </w:r>
    </w:p>
    <w:p w:rsidR="00377173" w:rsidRDefault="00377173" w:rsidP="0037717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юридический адрес </w:t>
      </w:r>
      <w:r w:rsidR="0031448F">
        <w:rPr>
          <w:rFonts w:ascii="Times New Roman" w:hAnsi="Times New Roman" w:cs="Times New Roman"/>
          <w:sz w:val="28"/>
          <w:szCs w:val="28"/>
        </w:rPr>
        <w:t xml:space="preserve">Центрального Управления и </w:t>
      </w:r>
      <w:r w:rsidRPr="00377173">
        <w:rPr>
          <w:rFonts w:ascii="Times New Roman" w:hAnsi="Times New Roman" w:cs="Times New Roman"/>
          <w:sz w:val="28"/>
          <w:szCs w:val="28"/>
        </w:rPr>
        <w:t xml:space="preserve">Управления Государственных сберегательных </w:t>
      </w:r>
      <w:r w:rsidR="0031448F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377173">
        <w:rPr>
          <w:rFonts w:ascii="Times New Roman" w:hAnsi="Times New Roman" w:cs="Times New Roman"/>
          <w:sz w:val="28"/>
          <w:szCs w:val="28"/>
        </w:rPr>
        <w:t>касс СССР по городу Москве</w:t>
      </w:r>
      <w:r>
        <w:rPr>
          <w:rFonts w:ascii="Times New Roman" w:hAnsi="Times New Roman" w:cs="Times New Roman"/>
          <w:sz w:val="28"/>
          <w:szCs w:val="28"/>
        </w:rPr>
        <w:t xml:space="preserve"> – Малый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Харитоньевский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 12, Москва;</w:t>
      </w:r>
    </w:p>
    <w:p w:rsidR="00673155" w:rsidRDefault="00673155" w:rsidP="0037717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173">
        <w:rPr>
          <w:rFonts w:ascii="Times New Roman" w:hAnsi="Times New Roman" w:cs="Times New Roman"/>
          <w:sz w:val="28"/>
          <w:szCs w:val="28"/>
        </w:rPr>
        <w:t xml:space="preserve">установить юридический адрес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9F021F">
        <w:rPr>
          <w:rFonts w:ascii="Times New Roman" w:hAnsi="Times New Roman" w:cs="Times New Roman"/>
          <w:sz w:val="28"/>
          <w:szCs w:val="28"/>
        </w:rPr>
        <w:t>№5281/01735</w:t>
      </w:r>
      <w:r>
        <w:rPr>
          <w:rFonts w:ascii="Times New Roman" w:hAnsi="Times New Roman" w:cs="Times New Roman"/>
          <w:sz w:val="28"/>
          <w:szCs w:val="28"/>
        </w:rPr>
        <w:t xml:space="preserve"> сберегательной</w:t>
      </w:r>
      <w:r w:rsidRPr="00377173">
        <w:rPr>
          <w:rFonts w:ascii="Times New Roman" w:hAnsi="Times New Roman" w:cs="Times New Roman"/>
          <w:sz w:val="28"/>
          <w:szCs w:val="28"/>
        </w:rPr>
        <w:t xml:space="preserve"> </w:t>
      </w:r>
      <w:r w:rsidR="0031448F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377173">
        <w:rPr>
          <w:rFonts w:ascii="Times New Roman" w:hAnsi="Times New Roman" w:cs="Times New Roman"/>
          <w:sz w:val="28"/>
          <w:szCs w:val="28"/>
        </w:rPr>
        <w:t>касс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7173">
        <w:rPr>
          <w:rFonts w:ascii="Times New Roman" w:hAnsi="Times New Roman" w:cs="Times New Roman"/>
          <w:sz w:val="28"/>
          <w:szCs w:val="28"/>
        </w:rPr>
        <w:t xml:space="preserve"> – Малый </w:t>
      </w:r>
      <w:proofErr w:type="spellStart"/>
      <w:r w:rsidRPr="00377173">
        <w:rPr>
          <w:rFonts w:ascii="Times New Roman" w:hAnsi="Times New Roman" w:cs="Times New Roman"/>
          <w:sz w:val="28"/>
          <w:szCs w:val="28"/>
        </w:rPr>
        <w:t>Хар</w:t>
      </w:r>
      <w:r>
        <w:rPr>
          <w:rFonts w:ascii="Times New Roman" w:hAnsi="Times New Roman" w:cs="Times New Roman"/>
          <w:sz w:val="28"/>
          <w:szCs w:val="28"/>
        </w:rPr>
        <w:t>итоньевский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 12, Москва;</w:t>
      </w:r>
    </w:p>
    <w:p w:rsidR="006D2DC9" w:rsidRDefault="00377173" w:rsidP="0037717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7173">
        <w:rPr>
          <w:rFonts w:ascii="Times New Roman" w:hAnsi="Times New Roman" w:cs="Times New Roman"/>
          <w:sz w:val="28"/>
          <w:szCs w:val="28"/>
        </w:rPr>
        <w:t>-</w:t>
      </w:r>
      <w:r w:rsidR="00673155">
        <w:rPr>
          <w:rFonts w:ascii="Times New Roman" w:hAnsi="Times New Roman" w:cs="Times New Roman"/>
          <w:sz w:val="28"/>
          <w:szCs w:val="28"/>
        </w:rPr>
        <w:t xml:space="preserve"> </w:t>
      </w:r>
      <w:r w:rsidR="00673155" w:rsidRPr="00673155">
        <w:rPr>
          <w:rFonts w:ascii="Times New Roman" w:hAnsi="Times New Roman" w:cs="Times New Roman"/>
          <w:sz w:val="28"/>
          <w:szCs w:val="28"/>
        </w:rPr>
        <w:t xml:space="preserve">установить юридический адрес </w:t>
      </w:r>
      <w:r w:rsidR="00673155">
        <w:rPr>
          <w:rFonts w:ascii="Times New Roman" w:hAnsi="Times New Roman" w:cs="Times New Roman"/>
          <w:sz w:val="28"/>
          <w:szCs w:val="28"/>
        </w:rPr>
        <w:t>Высшего Арбитражного Суда Союза Советских Социалистических Республик</w:t>
      </w:r>
      <w:r w:rsidR="00673155" w:rsidRPr="00673155">
        <w:rPr>
          <w:rFonts w:ascii="Times New Roman" w:hAnsi="Times New Roman" w:cs="Times New Roman"/>
          <w:sz w:val="28"/>
          <w:szCs w:val="28"/>
        </w:rPr>
        <w:t xml:space="preserve"> – Малый </w:t>
      </w:r>
      <w:proofErr w:type="spellStart"/>
      <w:r w:rsidR="00673155" w:rsidRPr="00673155">
        <w:rPr>
          <w:rFonts w:ascii="Times New Roman" w:hAnsi="Times New Roman" w:cs="Times New Roman"/>
          <w:sz w:val="28"/>
          <w:szCs w:val="28"/>
        </w:rPr>
        <w:t>Харитоньевский</w:t>
      </w:r>
      <w:proofErr w:type="spellEnd"/>
      <w:r w:rsidR="00673155" w:rsidRPr="00673155">
        <w:rPr>
          <w:rFonts w:ascii="Times New Roman" w:hAnsi="Times New Roman" w:cs="Times New Roman"/>
          <w:sz w:val="28"/>
          <w:szCs w:val="28"/>
        </w:rPr>
        <w:t xml:space="preserve"> переулок 12, Москва</w:t>
      </w:r>
      <w:r w:rsidR="0031448F">
        <w:rPr>
          <w:rFonts w:ascii="Times New Roman" w:hAnsi="Times New Roman" w:cs="Times New Roman"/>
          <w:sz w:val="28"/>
          <w:szCs w:val="28"/>
        </w:rPr>
        <w:t>.</w:t>
      </w:r>
    </w:p>
    <w:p w:rsidR="00536D82" w:rsidRDefault="00536D82" w:rsidP="006D2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DC9" w:rsidRDefault="006D2DC9" w:rsidP="006D2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6D2DC9" w:rsidRDefault="006D2DC9" w:rsidP="006D2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                                                                         </w:t>
      </w:r>
      <w:r w:rsidR="00673155">
        <w:rPr>
          <w:rFonts w:ascii="Times New Roman" w:hAnsi="Times New Roman" w:cs="Times New Roman"/>
          <w:sz w:val="28"/>
          <w:szCs w:val="28"/>
        </w:rPr>
        <w:t>Л.Н. Петрова</w:t>
      </w:r>
    </w:p>
    <w:p w:rsidR="00A6595F" w:rsidRDefault="00A6595F"/>
    <w:p w:rsidR="00AC32A3" w:rsidRDefault="00AC32A3">
      <w:bookmarkStart w:id="0" w:name="_GoBack"/>
      <w:bookmarkEnd w:id="0"/>
    </w:p>
    <w:sectPr w:rsidR="00AC32A3" w:rsidSect="00536D82">
      <w:pgSz w:w="11906" w:h="16838"/>
      <w:pgMar w:top="851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343"/>
    <w:multiLevelType w:val="hybridMultilevel"/>
    <w:tmpl w:val="03F41778"/>
    <w:lvl w:ilvl="0" w:tplc="1F30E5D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D37507"/>
    <w:multiLevelType w:val="hybridMultilevel"/>
    <w:tmpl w:val="D8C8EB0E"/>
    <w:lvl w:ilvl="0" w:tplc="1F30E5D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BE5AF7"/>
    <w:multiLevelType w:val="hybridMultilevel"/>
    <w:tmpl w:val="23B2AA42"/>
    <w:lvl w:ilvl="0" w:tplc="1F30E5D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CD657A"/>
    <w:multiLevelType w:val="hybridMultilevel"/>
    <w:tmpl w:val="4B1036A4"/>
    <w:lvl w:ilvl="0" w:tplc="6E148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7535F"/>
    <w:multiLevelType w:val="hybridMultilevel"/>
    <w:tmpl w:val="534A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56033"/>
    <w:multiLevelType w:val="multilevel"/>
    <w:tmpl w:val="C002C3BA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4BC6CA6"/>
    <w:multiLevelType w:val="hybridMultilevel"/>
    <w:tmpl w:val="434E6B78"/>
    <w:lvl w:ilvl="0" w:tplc="09BAA7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C548F"/>
    <w:multiLevelType w:val="hybridMultilevel"/>
    <w:tmpl w:val="C33AF8FE"/>
    <w:lvl w:ilvl="0" w:tplc="F0E63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70A13"/>
    <w:multiLevelType w:val="multilevel"/>
    <w:tmpl w:val="6DB672E0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48"/>
    <w:rsid w:val="0001415C"/>
    <w:rsid w:val="00051468"/>
    <w:rsid w:val="0006535A"/>
    <w:rsid w:val="0008746A"/>
    <w:rsid w:val="001434C3"/>
    <w:rsid w:val="001C252D"/>
    <w:rsid w:val="001C6635"/>
    <w:rsid w:val="001E3EF8"/>
    <w:rsid w:val="001F1E43"/>
    <w:rsid w:val="00200640"/>
    <w:rsid w:val="00205237"/>
    <w:rsid w:val="0023587A"/>
    <w:rsid w:val="0031448F"/>
    <w:rsid w:val="00377173"/>
    <w:rsid w:val="00383A7B"/>
    <w:rsid w:val="004351B3"/>
    <w:rsid w:val="004840B8"/>
    <w:rsid w:val="00515436"/>
    <w:rsid w:val="00536D82"/>
    <w:rsid w:val="005A1A30"/>
    <w:rsid w:val="005B5E3B"/>
    <w:rsid w:val="005F149B"/>
    <w:rsid w:val="006315B5"/>
    <w:rsid w:val="00641A5F"/>
    <w:rsid w:val="0066441C"/>
    <w:rsid w:val="00673155"/>
    <w:rsid w:val="006D2DC9"/>
    <w:rsid w:val="007A08D4"/>
    <w:rsid w:val="007D13C1"/>
    <w:rsid w:val="007D2CD4"/>
    <w:rsid w:val="007D46D0"/>
    <w:rsid w:val="00813B86"/>
    <w:rsid w:val="0087260C"/>
    <w:rsid w:val="008B0948"/>
    <w:rsid w:val="008E0109"/>
    <w:rsid w:val="009F021F"/>
    <w:rsid w:val="00A6595F"/>
    <w:rsid w:val="00AB089C"/>
    <w:rsid w:val="00AB2A9F"/>
    <w:rsid w:val="00AC32A3"/>
    <w:rsid w:val="00BC2EAC"/>
    <w:rsid w:val="00BF4341"/>
    <w:rsid w:val="00C10BB9"/>
    <w:rsid w:val="00C44B85"/>
    <w:rsid w:val="00CF04A9"/>
    <w:rsid w:val="00D119BB"/>
    <w:rsid w:val="00D6619F"/>
    <w:rsid w:val="00DE5482"/>
    <w:rsid w:val="00E00968"/>
    <w:rsid w:val="00ED4405"/>
    <w:rsid w:val="00F71E3D"/>
    <w:rsid w:val="00F95CF7"/>
    <w:rsid w:val="00FC5F07"/>
    <w:rsid w:val="00FC7F4B"/>
    <w:rsid w:val="00FD1322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8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A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1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8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A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d@yagrazdanin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srgov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</dc:creator>
  <cp:keywords/>
  <dc:description/>
  <cp:lastModifiedBy>Vo</cp:lastModifiedBy>
  <cp:revision>2</cp:revision>
  <cp:lastPrinted>2015-10-04T15:24:00Z</cp:lastPrinted>
  <dcterms:created xsi:type="dcterms:W3CDTF">2015-10-08T08:33:00Z</dcterms:created>
  <dcterms:modified xsi:type="dcterms:W3CDTF">2015-10-08T08:33:00Z</dcterms:modified>
</cp:coreProperties>
</file>